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0" w:type="pct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1472"/>
        <w:gridCol w:w="1590"/>
        <w:gridCol w:w="1491"/>
        <w:gridCol w:w="1417"/>
        <w:gridCol w:w="2019"/>
        <w:gridCol w:w="2410"/>
      </w:tblGrid>
      <w:tr w:rsidR="00217A20" w:rsidRPr="00C061D0" w:rsidTr="00217A20">
        <w:trPr>
          <w:trHeight w:val="563"/>
          <w:tblHeader/>
        </w:trPr>
        <w:tc>
          <w:tcPr>
            <w:tcW w:w="236" w:type="pct"/>
            <w:shd w:val="clear" w:color="auto" w:fill="2E3D4A"/>
            <w:vAlign w:val="center"/>
          </w:tcPr>
          <w:p w:rsidR="00E25D11" w:rsidRPr="00C061D0" w:rsidRDefault="00E25D11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674" w:type="pct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D11" w:rsidRPr="00C061D0" w:rsidRDefault="00E25D11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Quốc gia</w:t>
            </w:r>
          </w:p>
        </w:tc>
        <w:tc>
          <w:tcPr>
            <w:tcW w:w="728" w:type="pct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D11" w:rsidRPr="00C061D0" w:rsidRDefault="00E25D11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Thông báo</w:t>
            </w:r>
          </w:p>
        </w:tc>
        <w:tc>
          <w:tcPr>
            <w:tcW w:w="683" w:type="pct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D11" w:rsidRPr="00C061D0" w:rsidRDefault="00E25D11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Ngày phát hành</w:t>
            </w:r>
          </w:p>
        </w:tc>
        <w:tc>
          <w:tcPr>
            <w:tcW w:w="649" w:type="pct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D11" w:rsidRPr="00C061D0" w:rsidRDefault="00E25D11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Hạn góp ý (trước ngày)</w:t>
            </w:r>
          </w:p>
        </w:tc>
        <w:tc>
          <w:tcPr>
            <w:tcW w:w="925" w:type="pct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D11" w:rsidRPr="00C061D0" w:rsidRDefault="00E25D11" w:rsidP="00E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Sản phẩm</w:t>
            </w:r>
          </w:p>
        </w:tc>
        <w:tc>
          <w:tcPr>
            <w:tcW w:w="1104" w:type="pct"/>
            <w:shd w:val="clear" w:color="auto" w:fill="2E3D4A"/>
            <w:vAlign w:val="center"/>
          </w:tcPr>
          <w:p w:rsidR="00E25D11" w:rsidRPr="00C061D0" w:rsidRDefault="00E25D11" w:rsidP="00C654E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Tải nội dungthông báo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41" name="Picture 4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Hoa Kỳ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5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G/TBT/N/USA/1045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11/01/2016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Nhãn năng lượng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http://thongbao.tbt.gov.vn:8001/?q=en/content/gtbtnusa1045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43" name="Picture 4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Hoa Kỳ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6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G/TBT/N/HOA KỲ/1046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04/01/2016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Chấn lưu dùng cho đèn huỳnh quang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http://thongbao.tbt.gov.vn:8001/?q=vi/content/gtbtnhoa-k%E1%BB%B31046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25" name="Picture 2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Hoa Kỳ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7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G/TBT/N/USA/1047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21/12/2015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Động cơ đốt trong (CI)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http://thongbao.tbt.gov.vn:8001/?q=vi/content/gtbtnusa1047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5" name="Picture 35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9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G/TBT/N/CZE/185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Cân tự động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http://thongbao.tbt.gov.vn:8001/?q=vi/content/gtbtncze185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3" name="Picture 33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0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G/TBT/N/CZE/186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Máy đo bức xạ quang học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http://thongbao.tbt.gov.vn:8001/?q=en/content/gtbtncze186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30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6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40" name="Picture 40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1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G/TBT/N/CZE/187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Cân tự động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http://thongbao.tbt.gov.vn:8001/?q=en/content/gtbtncze187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7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9" name="Picture 39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2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G/TBT/N/CZE/188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Cân tự động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http://thongbao.tbt.gov.vn:8001/?q=en/content/gtbtncze188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8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4" name="Picture 34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3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G/TBT/N/CZE/189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Cân tự động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http://thongbao.tbt.gov.vn:8001/?q=en/content/gtbtncze189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30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8" name="Picture 38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Cộng hòa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Czech 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4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G/TBT/N/CZE/190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03/01/2016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Cân tự động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http://thongbao.tbt.gov.vn:8001/?q=en/content/gtbtncze190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30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10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7" name="Picture 37" descr="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Nhật Bản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6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G/TBT/N/JPN/503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09/11/2015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08/01/2016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CC4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Sản phẩm phân bón 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http://thongbao.tbt.gov.vn:8001/?q=en/content/gtbtnjpn503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11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1" name="Picture 31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Trung Hoa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8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G/TBT/N/CHN/1157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09/01/2016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Máy gia tốc y tế điện tử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http://thongbao.tbt.gov.vn:8001/?q=vi/content/gtbtnchn1157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12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2" name="Picture 32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Trung 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lastRenderedPageBreak/>
              <w:t>Hoa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19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G/TBT/N/C</w:t>
              </w:r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lastRenderedPageBreak/>
                <w:t>HN/1158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lastRenderedPageBreak/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09/01/2016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Bảo vệ mắt và </w:t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lastRenderedPageBreak/>
              <w:t>khuôn mặt trong lao động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http://thongbao.tbt.gov.</w:t>
            </w: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vn:8001/?q=vi/content/gtbtnchn1158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30" name="Picture 30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Brazil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21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G/TBT/N/BRA/653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07/01/2016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CC4F72" w:rsidP="00CC4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Hàng cho trẻ em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http://thongbao.tbt.gov.vn:8001/?q=vi/content/gtbtnbra653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14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20" name="Picture 20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Hàn Quốc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23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G/TBT/N/KOR/612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09/01/2016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Dược phẩm &amp; chế phẩm thảo dược</w:t>
            </w:r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http://thongbao.tbt.gov.vn:8001/?q=vi/content/gtbtnkor612</w:t>
            </w:r>
          </w:p>
        </w:tc>
      </w:tr>
      <w:tr w:rsidR="00217A20" w:rsidRPr="00C061D0" w:rsidTr="00217A20">
        <w:tc>
          <w:tcPr>
            <w:tcW w:w="236" w:type="pct"/>
            <w:shd w:val="clear" w:color="auto" w:fill="FFFFFF"/>
            <w:vAlign w:val="center"/>
          </w:tcPr>
          <w:p w:rsidR="00300968" w:rsidRPr="00C061D0" w:rsidRDefault="00484C09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t>15</w:t>
            </w:r>
          </w:p>
        </w:tc>
        <w:tc>
          <w:tcPr>
            <w:tcW w:w="6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noProof/>
                <w:color w:val="747474"/>
                <w:sz w:val="24"/>
                <w:szCs w:val="24"/>
              </w:rPr>
              <w:drawing>
                <wp:inline distT="0" distB="0" distL="0" distR="0">
                  <wp:extent cx="152400" cy="104775"/>
                  <wp:effectExtent l="0" t="0" r="0" b="9525"/>
                  <wp:docPr id="11" name="Picture 11" descr="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 Viet Nam</w:t>
            </w:r>
          </w:p>
        </w:tc>
        <w:tc>
          <w:tcPr>
            <w:tcW w:w="7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D86608" w:rsidP="0021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hyperlink r:id="rId25" w:history="1">
              <w:r w:rsidR="00300968" w:rsidRPr="00C061D0">
                <w:rPr>
                  <w:rFonts w:ascii="Times New Roman" w:eastAsia="Times New Roman" w:hAnsi="Times New Roman" w:cs="Times New Roman"/>
                  <w:color w:val="19A9E5"/>
                  <w:sz w:val="24"/>
                  <w:szCs w:val="24"/>
                  <w:bdr w:val="none" w:sz="0" w:space="0" w:color="auto" w:frame="1"/>
                </w:rPr>
                <w:t>G/TBT/N/VNM/78</w:t>
              </w:r>
            </w:hyperlink>
          </w:p>
        </w:tc>
        <w:tc>
          <w:tcPr>
            <w:tcW w:w="6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>10/11/2015</w:t>
            </w:r>
          </w:p>
        </w:tc>
        <w:tc>
          <w:tcPr>
            <w:tcW w:w="6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21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bdr w:val="none" w:sz="0" w:space="0" w:color="auto" w:frame="1"/>
              </w:rPr>
              <w:t>09/01/2016</w:t>
            </w:r>
          </w:p>
        </w:tc>
        <w:tc>
          <w:tcPr>
            <w:tcW w:w="92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0968" w:rsidRPr="00C061D0" w:rsidRDefault="00300968" w:rsidP="00CC4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</w:pPr>
            <w:r w:rsidRPr="00C061D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</w:rPr>
              <w:t xml:space="preserve">Sữa và các sản phẩm chế biến sữa </w:t>
            </w:r>
            <w:bookmarkStart w:id="0" w:name="_GoBack"/>
            <w:bookmarkEnd w:id="0"/>
          </w:p>
        </w:tc>
        <w:tc>
          <w:tcPr>
            <w:tcW w:w="1104" w:type="pct"/>
            <w:shd w:val="clear" w:color="auto" w:fill="FFFFFF"/>
          </w:tcPr>
          <w:p w:rsidR="00300968" w:rsidRPr="00300968" w:rsidRDefault="00300968" w:rsidP="0030096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eastAsia="Times New Roman" w:hAnsi="Times New Roman" w:cs="Times New Roman"/>
                <w:color w:val="19A9E5"/>
                <w:sz w:val="24"/>
                <w:szCs w:val="24"/>
                <w:u w:val="single"/>
                <w:bdr w:val="none" w:sz="0" w:space="0" w:color="auto" w:frame="1"/>
              </w:rPr>
              <w:t>http://thongbao.tbt.gov.vn:8001/?q=vi/content/gtbtnvnm78</w:t>
            </w:r>
          </w:p>
        </w:tc>
      </w:tr>
    </w:tbl>
    <w:p w:rsidR="00E25D11" w:rsidRDefault="00E25D11"/>
    <w:p w:rsidR="00EC62DB" w:rsidRDefault="00EC62DB"/>
    <w:sectPr w:rsidR="00EC62DB" w:rsidSect="00217A20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5D80"/>
    <w:rsid w:val="000009D7"/>
    <w:rsid w:val="001324EF"/>
    <w:rsid w:val="001809AD"/>
    <w:rsid w:val="00195D80"/>
    <w:rsid w:val="00217A20"/>
    <w:rsid w:val="002F4263"/>
    <w:rsid w:val="00300968"/>
    <w:rsid w:val="00484C09"/>
    <w:rsid w:val="004E3312"/>
    <w:rsid w:val="0063467E"/>
    <w:rsid w:val="006B3A2F"/>
    <w:rsid w:val="009046FF"/>
    <w:rsid w:val="00B36F3E"/>
    <w:rsid w:val="00B50AF3"/>
    <w:rsid w:val="00C061D0"/>
    <w:rsid w:val="00C654E4"/>
    <w:rsid w:val="00CC4F72"/>
    <w:rsid w:val="00D2574D"/>
    <w:rsid w:val="00D86608"/>
    <w:rsid w:val="00E25D11"/>
    <w:rsid w:val="00EC62DB"/>
    <w:rsid w:val="00FB34C8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1D0"/>
  </w:style>
  <w:style w:type="character" w:styleId="Hyperlink">
    <w:name w:val="Hyperlink"/>
    <w:basedOn w:val="DefaultParagraphFont"/>
    <w:uiPriority w:val="99"/>
    <w:semiHidden/>
    <w:unhideWhenUsed/>
    <w:rsid w:val="00C061D0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C061D0"/>
  </w:style>
  <w:style w:type="paragraph" w:styleId="BalloonText">
    <w:name w:val="Balloon Text"/>
    <w:basedOn w:val="Normal"/>
    <w:link w:val="BalloonTextChar"/>
    <w:uiPriority w:val="99"/>
    <w:semiHidden/>
    <w:unhideWhenUsed/>
    <w:rsid w:val="00C0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hongbao.tbt.gov.vn:8001/?q=en/content/gtbtncze189" TargetMode="External"/><Relationship Id="rId18" Type="http://schemas.openxmlformats.org/officeDocument/2006/relationships/hyperlink" Target="http://thongbao.tbt.gov.vn:8001/?q=vi/content/gtbtnchn115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hongbao.tbt.gov.vn:8001/?q=vi/content/gtbtnbra653" TargetMode="External"/><Relationship Id="rId7" Type="http://schemas.openxmlformats.org/officeDocument/2006/relationships/hyperlink" Target="http://thongbao.tbt.gov.vn:8001/?q=vi/content/gtbtnusa1047" TargetMode="External"/><Relationship Id="rId12" Type="http://schemas.openxmlformats.org/officeDocument/2006/relationships/hyperlink" Target="http://thongbao.tbt.gov.vn:8001/?q=en/content/gtbtncze18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thongbao.tbt.gov.vn:8001/?q=vi/content/gtbtnvnm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ongbao.tbt.gov.vn:8001/?q=en/content/gtbtnjpn503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thongbao.tbt.gov.vn:8001/?q=vi/content/gtbtnhoa-k%E1%BB%B31046" TargetMode="External"/><Relationship Id="rId11" Type="http://schemas.openxmlformats.org/officeDocument/2006/relationships/hyperlink" Target="http://thongbao.tbt.gov.vn:8001/?q=en/content/gtbtncze187" TargetMode="External"/><Relationship Id="rId24" Type="http://schemas.openxmlformats.org/officeDocument/2006/relationships/image" Target="media/image7.png"/><Relationship Id="rId5" Type="http://schemas.openxmlformats.org/officeDocument/2006/relationships/hyperlink" Target="http://thongbao.tbt.gov.vn:8001/?q=en/content/gtbtnusa1045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thongbao.tbt.gov.vn:8001/?q=vi/content/gtbtnkor612" TargetMode="External"/><Relationship Id="rId10" Type="http://schemas.openxmlformats.org/officeDocument/2006/relationships/hyperlink" Target="http://thongbao.tbt.gov.vn:8001/?q=en/content/gtbtncze186" TargetMode="External"/><Relationship Id="rId19" Type="http://schemas.openxmlformats.org/officeDocument/2006/relationships/hyperlink" Target="http://thongbao.tbt.gov.vn:8001/?q=vi/content/gtbtnchn11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hongbao.tbt.gov.vn:8001/?q=vi/content/gtbtncze185" TargetMode="External"/><Relationship Id="rId14" Type="http://schemas.openxmlformats.org/officeDocument/2006/relationships/hyperlink" Target="http://thongbao.tbt.gov.vn:8001/?q=en/content/gtbtncze190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QuangTBT</dc:creator>
  <cp:keywords/>
  <dc:description/>
  <cp:lastModifiedBy>Mr</cp:lastModifiedBy>
  <cp:revision>14</cp:revision>
  <dcterms:created xsi:type="dcterms:W3CDTF">2016-01-13T03:02:00Z</dcterms:created>
  <dcterms:modified xsi:type="dcterms:W3CDTF">2016-01-18T03:31:00Z</dcterms:modified>
</cp:coreProperties>
</file>